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7986" w14:textId="77777777" w:rsidR="0058111D" w:rsidRPr="0058111D" w:rsidRDefault="0058111D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</w:pPr>
      <w:r w:rsidRPr="0058111D"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>Human Rights Legal Support Centre</w:t>
      </w:r>
    </w:p>
    <w:p w14:paraId="2512DCB4" w14:textId="209611E7" w:rsidR="0058111D" w:rsidRDefault="00EF7AF2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</w:pPr>
      <w:r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 xml:space="preserve">Board </w:t>
      </w:r>
      <w:r w:rsidR="009F7943"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 xml:space="preserve">of Directors </w:t>
      </w:r>
      <w:r w:rsidR="00722997"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 xml:space="preserve">– </w:t>
      </w:r>
      <w:r w:rsidR="0058111D" w:rsidRPr="0058111D"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>Meeting Minutes</w:t>
      </w:r>
    </w:p>
    <w:p w14:paraId="76D6FF86" w14:textId="77777777" w:rsidR="00C67C17" w:rsidRPr="0058111D" w:rsidRDefault="00C67C17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32"/>
          <w:szCs w:val="32"/>
          <w:lang w:val="en-CA"/>
          <w14:ligatures w14:val="none"/>
        </w:rPr>
      </w:pPr>
    </w:p>
    <w:p w14:paraId="5FA9A2C1" w14:textId="77777777" w:rsidR="0058111D" w:rsidRPr="0058111D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</w:p>
    <w:p w14:paraId="09D5BD41" w14:textId="3268B526" w:rsidR="0058111D" w:rsidRPr="0058111D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Date:  </w:t>
      </w:r>
      <w:r w:rsidR="00BD5DE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August 19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, 202</w:t>
      </w:r>
      <w:r w:rsidR="00E01B64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5</w:t>
      </w:r>
    </w:p>
    <w:p w14:paraId="67CA12BE" w14:textId="1F8068CF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Time: </w:t>
      </w:r>
      <w:r w:rsidR="009F7943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4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:</w:t>
      </w:r>
      <w:r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00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 </w:t>
      </w:r>
      <w:r w:rsidR="009F7943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P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M – </w:t>
      </w:r>
      <w:r w:rsidR="00BD5DE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6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:</w:t>
      </w:r>
      <w:r w:rsidR="002E3A00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00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 PM</w:t>
      </w:r>
    </w:p>
    <w:p w14:paraId="4E3E02B3" w14:textId="6C331315" w:rsidR="0058111D" w:rsidRPr="0058111D" w:rsidRDefault="0058111D" w:rsidP="0058111D">
      <w:pPr>
        <w:pBdr>
          <w:bottom w:val="single" w:sz="12" w:space="1" w:color="auto"/>
        </w:pBd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Where:</w:t>
      </w:r>
      <w:r w:rsidR="00EF7AF2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 </w:t>
      </w:r>
      <w:r w:rsidR="00DF4C8C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Virtual Meeting (Zoom)</w:t>
      </w:r>
    </w:p>
    <w:p w14:paraId="3BFA7AA6" w14:textId="77777777" w:rsidR="0058111D" w:rsidRPr="0058111D" w:rsidRDefault="0058111D" w:rsidP="0058111D">
      <w:pPr>
        <w:spacing w:after="0" w:line="240" w:lineRule="auto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</w:p>
    <w:p w14:paraId="1340022E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Chair: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  <w:t>Ena Chadha</w:t>
      </w:r>
    </w:p>
    <w:p w14:paraId="19A06A51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3A1B6378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Vice Chair: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  <w:t>Mary Joe Freire</w:t>
      </w:r>
    </w:p>
    <w:p w14:paraId="47C3B55B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</w:p>
    <w:p w14:paraId="3A1137D4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Attendees: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Michelle Tan</w:t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Martial Moreau </w:t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</w:p>
    <w:p w14:paraId="157E2325" w14:textId="1C41A372" w:rsidR="009F7943" w:rsidRDefault="009F7943" w:rsidP="00FD08D2">
      <w:pPr>
        <w:spacing w:after="0" w:line="240" w:lineRule="auto"/>
        <w:ind w:left="1440"/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</w:pP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Evelyn Ball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</w:t>
      </w: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Sandi Bell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897AF8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897AF8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Remi Warner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  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</w:t>
      </w: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Gary Pieters</w:t>
      </w:r>
      <w:r w:rsidR="00BD5DE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 </w:t>
      </w:r>
    </w:p>
    <w:p w14:paraId="1F2B3CA9" w14:textId="41EFDE1D" w:rsidR="0058111D" w:rsidRPr="0058111D" w:rsidRDefault="00BD5DED" w:rsidP="00BD5DED">
      <w:pPr>
        <w:spacing w:after="0" w:line="240" w:lineRule="auto"/>
        <w:ind w:left="1440"/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</w:pP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Tamar Witelson</w:t>
      </w: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Bessie Mavroutsikos     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9679C6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 </w:t>
      </w:r>
      <w:r w:rsidR="009679C6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Stephanie Reyes (minutes)</w:t>
      </w:r>
    </w:p>
    <w:p w14:paraId="2A9196A1" w14:textId="0FBE1E1B" w:rsidR="0058111D" w:rsidRDefault="0058111D" w:rsidP="00BD5DED">
      <w:pPr>
        <w:spacing w:after="0" w:line="240" w:lineRule="auto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50D084BD" w14:textId="421E882C" w:rsidR="00C67C17" w:rsidRPr="0058111D" w:rsidRDefault="008E69C6" w:rsidP="00873D1E">
      <w:pPr>
        <w:spacing w:after="0" w:line="240" w:lineRule="auto"/>
        <w:ind w:left="1440" w:hanging="2070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  <w:r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Guests:</w:t>
      </w:r>
      <w:r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  <w:r w:rsidR="00BD5DED">
        <w:rPr>
          <w:rFonts w:ascii="Proxima Nova Lt" w:hAnsi="Proxima Nova Lt" w:cs="Arial"/>
          <w:sz w:val="32"/>
          <w:szCs w:val="32"/>
        </w:rPr>
        <w:t>Dave Chondon</w:t>
      </w:r>
    </w:p>
    <w:p w14:paraId="0086AE75" w14:textId="77777777" w:rsidR="0058111D" w:rsidRPr="0058111D" w:rsidRDefault="0058111D" w:rsidP="0058111D">
      <w:pPr>
        <w:spacing w:after="0" w:line="240" w:lineRule="auto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</w:p>
    <w:tbl>
      <w:tblPr>
        <w:tblStyle w:val="MediumGrid2-Accent31"/>
        <w:tblW w:w="10803" w:type="dxa"/>
        <w:tblInd w:w="-743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705"/>
      </w:tblGrid>
      <w:tr w:rsidR="0058111D" w:rsidRPr="0058111D" w14:paraId="62047486" w14:textId="77777777" w:rsidTr="00594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</w:tcBorders>
            <w:shd w:val="clear" w:color="auto" w:fill="76923C"/>
          </w:tcPr>
          <w:p w14:paraId="49DF76B3" w14:textId="77777777" w:rsidR="0058111D" w:rsidRPr="0058111D" w:rsidRDefault="0058111D" w:rsidP="0058111D">
            <w:pPr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color w:val="FFFFFF"/>
                <w:sz w:val="32"/>
                <w:szCs w:val="32"/>
              </w:rPr>
              <w:t>Item</w:t>
            </w:r>
          </w:p>
        </w:tc>
        <w:tc>
          <w:tcPr>
            <w:tcW w:w="9705" w:type="dxa"/>
            <w:tcBorders>
              <w:top w:val="single" w:sz="4" w:space="0" w:color="9BBB59"/>
              <w:bottom w:val="single" w:sz="4" w:space="0" w:color="auto"/>
            </w:tcBorders>
            <w:shd w:val="clear" w:color="auto" w:fill="76923C"/>
          </w:tcPr>
          <w:p w14:paraId="1CD993B6" w14:textId="77777777" w:rsidR="0058111D" w:rsidRPr="0058111D" w:rsidRDefault="0058111D" w:rsidP="00581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color w:val="FFFFFF"/>
                <w:sz w:val="32"/>
                <w:szCs w:val="32"/>
              </w:rPr>
              <w:t>Discussion</w:t>
            </w:r>
          </w:p>
        </w:tc>
      </w:tr>
      <w:tr w:rsidR="0058111D" w:rsidRPr="0058111D" w14:paraId="2317D7A4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57A3" w14:textId="3F117B11" w:rsidR="0058111D" w:rsidRPr="0058111D" w:rsidRDefault="00394D95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1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68A8" w14:textId="226BADD5" w:rsidR="0058111D" w:rsidRPr="00394D95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b/>
                <w:bCs/>
                <w:sz w:val="32"/>
                <w:szCs w:val="32"/>
              </w:rPr>
            </w:pPr>
            <w:r w:rsidRPr="00394D95">
              <w:rPr>
                <w:rFonts w:ascii="Proxima Nova" w:hAnsi="Proxima Nova" w:cs="Tahoma"/>
                <w:b/>
                <w:bCs/>
                <w:sz w:val="32"/>
                <w:szCs w:val="32"/>
              </w:rPr>
              <w:t xml:space="preserve">Land Acknowledgement </w:t>
            </w:r>
          </w:p>
          <w:p w14:paraId="37818007" w14:textId="2B8E5C69" w:rsidR="00394D95" w:rsidRPr="0058111D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sz w:val="32"/>
                <w:szCs w:val="32"/>
              </w:rPr>
            </w:pPr>
          </w:p>
          <w:p w14:paraId="1D6DB081" w14:textId="0A17C9EE" w:rsidR="0058111D" w:rsidRDefault="00394D95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 xml:space="preserve">Land Acknowledgement by </w:t>
            </w:r>
            <w:r w:rsidR="00BD5DED">
              <w:rPr>
                <w:rFonts w:ascii="Proxima Nova" w:hAnsi="Proxima Nova" w:cs="Calibri"/>
                <w:sz w:val="32"/>
                <w:szCs w:val="32"/>
              </w:rPr>
              <w:t>Gary Pieters</w:t>
            </w:r>
            <w:r>
              <w:rPr>
                <w:rFonts w:ascii="Proxima Nova" w:hAnsi="Proxima Nova" w:cs="Calibri"/>
                <w:sz w:val="32"/>
                <w:szCs w:val="32"/>
              </w:rPr>
              <w:t>.</w:t>
            </w:r>
            <w:r w:rsidR="0058111D" w:rsidRPr="0058111D">
              <w:rPr>
                <w:rFonts w:ascii="Proxima Nova" w:hAnsi="Proxima Nova" w:cs="Calibri"/>
                <w:sz w:val="32"/>
                <w:szCs w:val="32"/>
              </w:rPr>
              <w:t xml:space="preserve"> </w:t>
            </w:r>
          </w:p>
          <w:p w14:paraId="1A53FCD9" w14:textId="7F3D8B32" w:rsidR="00485200" w:rsidRPr="0058111D" w:rsidRDefault="00485200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58111D" w:rsidRPr="0058111D" w14:paraId="22CD828C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7B01" w14:textId="155B2FFC" w:rsidR="0058111D" w:rsidRPr="0058111D" w:rsidRDefault="00DF4C8C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2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B9B2" w14:textId="37C7F805" w:rsidR="0058111D" w:rsidRDefault="00D602C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 w:cs="Calibri"/>
                <w:b/>
                <w:sz w:val="32"/>
                <w:szCs w:val="32"/>
              </w:rPr>
              <w:t xml:space="preserve">Consent Agenda Items </w:t>
            </w:r>
          </w:p>
          <w:p w14:paraId="6617D78B" w14:textId="77777777" w:rsidR="00D602C5" w:rsidRPr="00BD5DED" w:rsidRDefault="00D602C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</w:p>
          <w:p w14:paraId="7B7F3EFF" w14:textId="77777777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Approval of August 19, 2025, Board of Directors Meeting Agenda </w:t>
            </w:r>
          </w:p>
          <w:p w14:paraId="5BA0AAEE" w14:textId="3BF006A3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Approval of July 15, 2025</w:t>
            </w:r>
            <w:r>
              <w:rPr>
                <w:rFonts w:ascii="Proxima Nova Lt" w:hAnsi="Proxima Nova Lt" w:cs="Calibri"/>
                <w:bCs/>
                <w:sz w:val="32"/>
                <w:szCs w:val="32"/>
              </w:rPr>
              <w:t>,</w:t>
            </w: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 Annual Membership &amp; Board Meeting Minutes</w:t>
            </w:r>
          </w:p>
          <w:p w14:paraId="3DCA54B0" w14:textId="77777777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Conflict of Interest Check</w:t>
            </w:r>
          </w:p>
          <w:p w14:paraId="161FB0D1" w14:textId="77777777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Cross-Appointee Report</w:t>
            </w:r>
          </w:p>
          <w:p w14:paraId="58CF0356" w14:textId="77777777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Administrative Attestation </w:t>
            </w:r>
          </w:p>
          <w:p w14:paraId="249C7F0B" w14:textId="18BFEA0A" w:rsidR="00D602C5" w:rsidRPr="00D602C5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Financial Attestation</w:t>
            </w:r>
            <w:r w:rsidR="00D602C5" w:rsidRPr="00D602C5">
              <w:rPr>
                <w:rFonts w:ascii="Proxima Nova" w:hAnsi="Proxima Nova" w:cs="Calibri"/>
                <w:b/>
                <w:sz w:val="32"/>
                <w:szCs w:val="32"/>
              </w:rPr>
              <w:t xml:space="preserve"> </w:t>
            </w:r>
          </w:p>
          <w:p w14:paraId="3CCFC4FA" w14:textId="77777777" w:rsidR="0006146D" w:rsidRDefault="0006146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7A3A140F" w14:textId="0E6280E2" w:rsidR="00670386" w:rsidRPr="00750AFF" w:rsidRDefault="00670386" w:rsidP="0067038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/>
                <w:bCs/>
                <w:iCs/>
                <w:sz w:val="32"/>
                <w:szCs w:val="32"/>
              </w:rPr>
              <w:t>Motion</w:t>
            </w: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 xml:space="preserve">: to approve </w:t>
            </w:r>
            <w:r w:rsidR="007542EB">
              <w:rPr>
                <w:rFonts w:ascii="Proxima Nova" w:hAnsi="Proxima Nova" w:cs="Calibri"/>
                <w:bCs/>
                <w:iCs/>
                <w:sz w:val="32"/>
                <w:szCs w:val="32"/>
              </w:rPr>
              <w:t>the consent agenda items.</w:t>
            </w:r>
          </w:p>
          <w:p w14:paraId="2120787D" w14:textId="1CF4AD79" w:rsidR="00670386" w:rsidRPr="00750AFF" w:rsidRDefault="00670386" w:rsidP="0067038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/>
                <w:bCs/>
                <w:iCs/>
                <w:sz w:val="32"/>
                <w:szCs w:val="32"/>
              </w:rPr>
              <w:lastRenderedPageBreak/>
              <w:t>M/S</w:t>
            </w: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 xml:space="preserve">: </w:t>
            </w:r>
            <w:r w:rsidR="00ED7CFD">
              <w:rPr>
                <w:rFonts w:ascii="Proxima Nova" w:hAnsi="Proxima Nova" w:cs="Calibri"/>
                <w:sz w:val="32"/>
                <w:szCs w:val="32"/>
              </w:rPr>
              <w:t>Sandi Bell</w:t>
            </w:r>
            <w:r w:rsidR="006904E2">
              <w:rPr>
                <w:rFonts w:ascii="Proxima Nova" w:hAnsi="Proxima Nova" w:cs="Calibri"/>
                <w:sz w:val="32"/>
                <w:szCs w:val="32"/>
              </w:rPr>
              <w:t xml:space="preserve"> / </w:t>
            </w:r>
            <w:r w:rsidR="00ED7CFD">
              <w:rPr>
                <w:rFonts w:ascii="Proxima Nova" w:hAnsi="Proxima Nova" w:cs="Calibri"/>
                <w:sz w:val="32"/>
                <w:szCs w:val="32"/>
              </w:rPr>
              <w:t>Mary Joe Freire</w:t>
            </w:r>
          </w:p>
          <w:p w14:paraId="48A6DE5E" w14:textId="77777777" w:rsidR="00972237" w:rsidRDefault="00670386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>Motion Carried.</w:t>
            </w:r>
          </w:p>
          <w:p w14:paraId="5912016C" w14:textId="583713C1" w:rsidR="00873D1E" w:rsidRPr="007542EB" w:rsidRDefault="00873D1E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</w:p>
        </w:tc>
      </w:tr>
      <w:tr w:rsidR="009A4564" w:rsidRPr="0058111D" w14:paraId="499D4A10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6DA6" w14:textId="21025C4C" w:rsidR="009A4564" w:rsidRDefault="00BD5DED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lastRenderedPageBreak/>
              <w:t>3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47F3" w14:textId="77777777" w:rsidR="009A4564" w:rsidRDefault="009A4564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 w:cs="Calibri"/>
                <w:b/>
                <w:sz w:val="32"/>
                <w:szCs w:val="32"/>
              </w:rPr>
              <w:t>Management Update</w:t>
            </w:r>
          </w:p>
          <w:p w14:paraId="11909810" w14:textId="77777777" w:rsidR="00996F04" w:rsidRDefault="00996F04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44C499E5" w14:textId="77777777" w:rsidR="00996F04" w:rsidRDefault="00996F04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 w:cs="Calibri"/>
                <w:bCs/>
                <w:sz w:val="32"/>
                <w:szCs w:val="32"/>
              </w:rPr>
              <w:t xml:space="preserve">The ED gave an update about the following: </w:t>
            </w:r>
          </w:p>
          <w:p w14:paraId="484BB809" w14:textId="506A2B8D" w:rsidR="00996F04" w:rsidRDefault="00996F04" w:rsidP="00996F0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33F217E3" w14:textId="746EDCEB" w:rsidR="0017350A" w:rsidRPr="008D5435" w:rsidRDefault="0017350A" w:rsidP="0017350A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5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theme="minorHAnsi"/>
                <w:sz w:val="32"/>
                <w:szCs w:val="32"/>
              </w:rPr>
            </w:pPr>
            <w:r w:rsidRPr="00C9648C">
              <w:rPr>
                <w:rFonts w:ascii="Proxima Nova Lt" w:hAnsi="Proxima Nova Lt" w:cstheme="minorHAnsi"/>
                <w:sz w:val="32"/>
                <w:szCs w:val="32"/>
              </w:rPr>
              <w:t>Labour Relations Update</w:t>
            </w:r>
            <w:r>
              <w:rPr>
                <w:rFonts w:ascii="Proxima Nova Lt" w:hAnsi="Proxima Nova Lt" w:cstheme="minorHAnsi"/>
                <w:sz w:val="32"/>
                <w:szCs w:val="32"/>
              </w:rPr>
              <w:t>:</w:t>
            </w:r>
            <w:r w:rsidR="00396F31">
              <w:rPr>
                <w:rFonts w:ascii="Proxima Nova Lt" w:hAnsi="Proxima Nova Lt" w:cstheme="minorHAnsi"/>
                <w:sz w:val="32"/>
                <w:szCs w:val="32"/>
              </w:rPr>
              <w:t xml:space="preserve"> HRLSC ‘s monetary </w:t>
            </w:r>
            <w:r w:rsidR="0083422F" w:rsidRPr="00C9648C">
              <w:rPr>
                <w:rFonts w:ascii="Proxima Nova Lt" w:hAnsi="Proxima Nova Lt" w:cstheme="minorHAnsi"/>
                <w:sz w:val="32"/>
                <w:szCs w:val="32"/>
              </w:rPr>
              <w:t>Propos</w:t>
            </w:r>
            <w:r w:rsidR="0083422F">
              <w:rPr>
                <w:rFonts w:ascii="Proxima Nova Lt" w:hAnsi="Proxima Nova Lt" w:cstheme="minorHAnsi"/>
                <w:sz w:val="32"/>
                <w:szCs w:val="32"/>
              </w:rPr>
              <w:t xml:space="preserve">al </w:t>
            </w:r>
            <w:r w:rsidR="0083422F" w:rsidRPr="00C9648C">
              <w:rPr>
                <w:rFonts w:ascii="Proxima Nova Lt" w:hAnsi="Proxima Nova Lt" w:cstheme="minorHAnsi"/>
                <w:sz w:val="32"/>
                <w:szCs w:val="32"/>
              </w:rPr>
              <w:t>for</w:t>
            </w:r>
            <w:r w:rsidR="00396F31">
              <w:rPr>
                <w:rFonts w:ascii="Proxima Nova Lt" w:hAnsi="Proxima Nova Lt" w:cstheme="minorHAnsi"/>
                <w:sz w:val="32"/>
                <w:szCs w:val="32"/>
              </w:rPr>
              <w:t xml:space="preserve"> </w:t>
            </w:r>
            <w:r w:rsidRPr="00C9648C">
              <w:rPr>
                <w:rFonts w:ascii="Proxima Nova Lt" w:hAnsi="Proxima Nova Lt" w:cstheme="minorHAnsi"/>
                <w:sz w:val="32"/>
                <w:szCs w:val="32"/>
              </w:rPr>
              <w:t xml:space="preserve">Counsel </w:t>
            </w:r>
            <w:r>
              <w:rPr>
                <w:rFonts w:ascii="Proxima Nova Lt" w:hAnsi="Proxima Nova Lt" w:cstheme="minorHAnsi"/>
                <w:sz w:val="32"/>
                <w:szCs w:val="32"/>
              </w:rPr>
              <w:t xml:space="preserve">- </w:t>
            </w:r>
            <w:r w:rsidRPr="00C9648C">
              <w:rPr>
                <w:rFonts w:ascii="Proxima Nova Lt" w:hAnsi="Proxima Nova Lt" w:cstheme="minorHAnsi"/>
                <w:sz w:val="32"/>
                <w:szCs w:val="32"/>
              </w:rPr>
              <w:t>David Chondon, External Counsel, and Bessie Mavroutsikos, CAO</w:t>
            </w:r>
          </w:p>
          <w:p w14:paraId="698B39D3" w14:textId="77777777" w:rsidR="0017350A" w:rsidRDefault="0017350A" w:rsidP="0017350A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5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theme="minorHAnsi"/>
                <w:sz w:val="32"/>
                <w:szCs w:val="32"/>
              </w:rPr>
            </w:pPr>
            <w:r w:rsidRPr="00C9648C">
              <w:rPr>
                <w:rFonts w:ascii="Proxima Nova Lt" w:hAnsi="Proxima Nova Lt" w:cstheme="minorHAnsi"/>
                <w:sz w:val="32"/>
                <w:szCs w:val="32"/>
              </w:rPr>
              <w:t>2024-2025 Annual Report Update</w:t>
            </w:r>
          </w:p>
          <w:p w14:paraId="1D36561B" w14:textId="77777777" w:rsidR="0017350A" w:rsidRDefault="0017350A" w:rsidP="0017350A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5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theme="minorHAnsi"/>
                <w:sz w:val="32"/>
                <w:szCs w:val="32"/>
              </w:rPr>
            </w:pPr>
            <w:r>
              <w:rPr>
                <w:rFonts w:ascii="Proxima Nova Lt" w:hAnsi="Proxima Nova Lt" w:cstheme="minorHAnsi"/>
                <w:sz w:val="32"/>
                <w:szCs w:val="32"/>
              </w:rPr>
              <w:t>LFO Strategic Grant Update</w:t>
            </w:r>
          </w:p>
          <w:p w14:paraId="4892065A" w14:textId="14087F0C" w:rsidR="0017350A" w:rsidRDefault="0017350A" w:rsidP="0017350A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5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theme="minorHAnsi"/>
                <w:sz w:val="32"/>
                <w:szCs w:val="32"/>
              </w:rPr>
            </w:pPr>
            <w:r>
              <w:rPr>
                <w:rFonts w:ascii="Proxima Nova Lt" w:hAnsi="Proxima Nova Lt" w:cstheme="minorHAnsi"/>
                <w:sz w:val="32"/>
                <w:szCs w:val="32"/>
              </w:rPr>
              <w:t>MAG Funding Update</w:t>
            </w:r>
            <w:r w:rsidR="005C00E8">
              <w:rPr>
                <w:rFonts w:ascii="Proxima Nova Lt" w:hAnsi="Proxima Nova Lt" w:cstheme="minorHAnsi"/>
                <w:sz w:val="32"/>
                <w:szCs w:val="32"/>
              </w:rPr>
              <w:t xml:space="preserve"> including In-Year Funding Request</w:t>
            </w:r>
          </w:p>
          <w:p w14:paraId="250A7B8B" w14:textId="1EDFA5B3" w:rsidR="0017350A" w:rsidRDefault="0017350A" w:rsidP="0017350A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5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theme="minorHAnsi"/>
                <w:sz w:val="32"/>
                <w:szCs w:val="32"/>
              </w:rPr>
            </w:pPr>
            <w:r w:rsidRPr="00C9648C">
              <w:rPr>
                <w:rFonts w:ascii="Proxima Nova Lt" w:hAnsi="Proxima Nova Lt" w:cstheme="minorHAnsi"/>
                <w:sz w:val="32"/>
                <w:szCs w:val="32"/>
              </w:rPr>
              <w:t>Board Governance Policy Development Update</w:t>
            </w:r>
            <w:r>
              <w:rPr>
                <w:rFonts w:ascii="Proxima Nova Lt" w:hAnsi="Proxima Nova Lt" w:cstheme="minorHAnsi"/>
                <w:sz w:val="32"/>
                <w:szCs w:val="32"/>
              </w:rPr>
              <w:t xml:space="preserve"> </w:t>
            </w:r>
          </w:p>
          <w:p w14:paraId="0412B333" w14:textId="32AFF4FD" w:rsidR="00AD0585" w:rsidRDefault="0017350A" w:rsidP="0017350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 Lt" w:hAnsi="Proxima Nova Lt" w:cstheme="minorHAnsi"/>
                <w:sz w:val="32"/>
                <w:szCs w:val="32"/>
              </w:rPr>
              <w:t>AI Policy – Robert Preduta</w:t>
            </w:r>
            <w:r w:rsidR="005C00E8">
              <w:rPr>
                <w:rFonts w:ascii="Proxima Nova Lt" w:hAnsi="Proxima Nova Lt" w:cstheme="minorHAnsi"/>
                <w:sz w:val="32"/>
                <w:szCs w:val="32"/>
              </w:rPr>
              <w:t xml:space="preserve"> outlined core features and content of HRLSC’s draft AI Policy for initial Board feedback</w:t>
            </w:r>
          </w:p>
          <w:p w14:paraId="652B4FB2" w14:textId="2FD66EEC" w:rsidR="00485200" w:rsidRPr="00873D1E" w:rsidRDefault="00485200" w:rsidP="00873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</w:tc>
      </w:tr>
      <w:tr w:rsidR="0017350A" w:rsidRPr="0058111D" w14:paraId="6B1091D3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3A92" w14:textId="194F48DA" w:rsidR="0017350A" w:rsidRDefault="001735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4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0714" w14:textId="77777777" w:rsidR="0017350A" w:rsidRDefault="001735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 w:cs="Calibri"/>
                <w:b/>
                <w:sz w:val="32"/>
                <w:szCs w:val="32"/>
              </w:rPr>
              <w:t>25/26 Permanent Sustainability Budget</w:t>
            </w:r>
          </w:p>
          <w:p w14:paraId="7EE6FC99" w14:textId="77777777" w:rsidR="0017350A" w:rsidRDefault="001735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328B0642" w14:textId="77777777" w:rsidR="0017350A" w:rsidRDefault="001735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 w:rsidRPr="0017350A">
              <w:rPr>
                <w:rFonts w:ascii="Proxima Nova" w:hAnsi="Proxima Nova" w:cs="Calibri"/>
                <w:bCs/>
                <w:sz w:val="32"/>
                <w:szCs w:val="32"/>
              </w:rPr>
              <w:t xml:space="preserve">The CAO gave an overview of the permanent sustainability budget for the 2025-2026 fiscal year. </w:t>
            </w:r>
          </w:p>
          <w:p w14:paraId="6B28A184" w14:textId="77777777" w:rsidR="00ED7CFD" w:rsidRDefault="00ED7CF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609B7FCE" w14:textId="7D150205" w:rsidR="00ED7CFD" w:rsidRDefault="00ED7CF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 w:rsidRPr="00470787">
              <w:rPr>
                <w:rFonts w:ascii="Proxima Nova" w:hAnsi="Proxima Nova" w:cs="Calibri"/>
                <w:b/>
                <w:sz w:val="32"/>
                <w:szCs w:val="32"/>
              </w:rPr>
              <w:t>Motion</w:t>
            </w:r>
            <w:r>
              <w:rPr>
                <w:rFonts w:ascii="Proxima Nova" w:hAnsi="Proxima Nova" w:cs="Calibri"/>
                <w:bCs/>
                <w:sz w:val="32"/>
                <w:szCs w:val="32"/>
              </w:rPr>
              <w:t>: to accept the 25/26 permanent sustainability budget.</w:t>
            </w:r>
          </w:p>
          <w:p w14:paraId="149890E2" w14:textId="0F8D2D42" w:rsidR="00ED7CFD" w:rsidRPr="00750AFF" w:rsidRDefault="00ED7CFD" w:rsidP="00ED7CFD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/>
                <w:bCs/>
                <w:iCs/>
                <w:sz w:val="32"/>
                <w:szCs w:val="32"/>
              </w:rPr>
              <w:t>M/S</w:t>
            </w: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 xml:space="preserve">: </w:t>
            </w:r>
            <w:r>
              <w:rPr>
                <w:rFonts w:ascii="Proxima Nova" w:hAnsi="Proxima Nova" w:cs="Calibri"/>
                <w:sz w:val="32"/>
                <w:szCs w:val="32"/>
              </w:rPr>
              <w:t>Evelyn Ball / Michelle Tan</w:t>
            </w:r>
          </w:p>
          <w:p w14:paraId="59D45B2A" w14:textId="3BFAF1C3" w:rsidR="00ED7CFD" w:rsidRPr="0017350A" w:rsidRDefault="00ED7CFD" w:rsidP="00ED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>Motion Carried.</w:t>
            </w:r>
          </w:p>
          <w:p w14:paraId="3684B839" w14:textId="77777777" w:rsidR="0017350A" w:rsidRDefault="001735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5E57D844" w14:textId="04E48153" w:rsidR="00396F31" w:rsidRDefault="00396F31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17350A" w:rsidRPr="0058111D" w14:paraId="08FA1877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7287" w14:textId="7D894114" w:rsidR="0017350A" w:rsidRDefault="001735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5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381D" w14:textId="77777777" w:rsidR="0017350A" w:rsidRDefault="001735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 w:cs="Calibri"/>
                <w:b/>
                <w:sz w:val="32"/>
                <w:szCs w:val="32"/>
              </w:rPr>
              <w:t xml:space="preserve">Complaints Committee Discussion </w:t>
            </w:r>
          </w:p>
          <w:p w14:paraId="0861491A" w14:textId="77777777" w:rsidR="0017350A" w:rsidRDefault="001735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45DCB628" w14:textId="6BE4DFAB" w:rsidR="0017350A" w:rsidRPr="0017350A" w:rsidRDefault="001735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 w:rsidRPr="0017350A">
              <w:rPr>
                <w:rFonts w:ascii="Proxima Nova" w:hAnsi="Proxima Nova" w:cs="Calibri"/>
                <w:bCs/>
                <w:sz w:val="32"/>
                <w:szCs w:val="32"/>
              </w:rPr>
              <w:t>A complaints committee</w:t>
            </w:r>
            <w:r>
              <w:rPr>
                <w:rFonts w:ascii="Proxima Nova" w:hAnsi="Proxima Nova" w:cs="Calibri"/>
                <w:bCs/>
                <w:sz w:val="32"/>
                <w:szCs w:val="32"/>
              </w:rPr>
              <w:t>, at the board level,</w:t>
            </w:r>
            <w:r w:rsidRPr="0017350A">
              <w:rPr>
                <w:rFonts w:ascii="Proxima Nova" w:hAnsi="Proxima Nova" w:cs="Calibri"/>
                <w:bCs/>
                <w:sz w:val="32"/>
                <w:szCs w:val="32"/>
              </w:rPr>
              <w:t xml:space="preserve"> will be formed to revisit </w:t>
            </w:r>
            <w:r>
              <w:rPr>
                <w:rFonts w:ascii="Proxima Nova" w:hAnsi="Proxima Nova" w:cs="Calibri"/>
                <w:bCs/>
                <w:sz w:val="32"/>
                <w:szCs w:val="32"/>
              </w:rPr>
              <w:t xml:space="preserve">the </w:t>
            </w:r>
            <w:r w:rsidRPr="0017350A">
              <w:rPr>
                <w:rFonts w:ascii="Proxima Nova" w:hAnsi="Proxima Nova" w:cs="Calibri"/>
                <w:bCs/>
                <w:sz w:val="32"/>
                <w:szCs w:val="32"/>
              </w:rPr>
              <w:t>current complaints polic</w:t>
            </w:r>
            <w:r>
              <w:rPr>
                <w:rFonts w:ascii="Proxima Nova" w:hAnsi="Proxima Nova" w:cs="Calibri"/>
                <w:bCs/>
                <w:sz w:val="32"/>
                <w:szCs w:val="32"/>
              </w:rPr>
              <w:t>y</w:t>
            </w:r>
            <w:r w:rsidRPr="0017350A">
              <w:rPr>
                <w:rFonts w:ascii="Proxima Nova" w:hAnsi="Proxima Nova" w:cs="Calibri"/>
                <w:bCs/>
                <w:sz w:val="32"/>
                <w:szCs w:val="32"/>
              </w:rPr>
              <w:t xml:space="preserve">. </w:t>
            </w:r>
          </w:p>
          <w:p w14:paraId="541D740E" w14:textId="5B397589" w:rsidR="0017350A" w:rsidRDefault="001735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17350A" w:rsidRPr="0058111D" w14:paraId="3BE930CC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0E3E" w14:textId="7C01E397" w:rsidR="0017350A" w:rsidRDefault="001735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6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A54D" w14:textId="77777777" w:rsidR="0017350A" w:rsidRDefault="001735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 w:rsidRPr="00391822">
              <w:rPr>
                <w:rFonts w:ascii="Proxima Nova Lt" w:hAnsi="Proxima Nova Lt" w:cs="Arial"/>
                <w:b/>
                <w:sz w:val="32"/>
                <w:szCs w:val="32"/>
              </w:rPr>
              <w:t>In-Camera Session #1</w:t>
            </w:r>
          </w:p>
          <w:p w14:paraId="01D74E73" w14:textId="0B3DFE5B" w:rsidR="0017350A" w:rsidRDefault="001735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17350A" w:rsidRPr="0058111D" w14:paraId="77F8B1F3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3068" w14:textId="1ACFA653" w:rsidR="0017350A" w:rsidRDefault="001735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7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F979" w14:textId="77777777" w:rsidR="0017350A" w:rsidRDefault="001735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 w:rsidRPr="00391822">
              <w:rPr>
                <w:rFonts w:ascii="Proxima Nova Lt" w:hAnsi="Proxima Nova Lt" w:cs="Arial"/>
                <w:b/>
                <w:sz w:val="32"/>
                <w:szCs w:val="32"/>
              </w:rPr>
              <w:t>In-Camera Session #2</w:t>
            </w:r>
          </w:p>
          <w:p w14:paraId="641AECBB" w14:textId="3542541A" w:rsidR="0017350A" w:rsidRDefault="001735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9A4564" w:rsidRPr="0058111D" w14:paraId="218302DD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DAAC" w14:textId="07C6B881" w:rsidR="009A4564" w:rsidRDefault="0083422F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8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0AB1" w14:textId="16B0DAE0" w:rsidR="00996F04" w:rsidRDefault="009A4564" w:rsidP="009A45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</w:t>
            </w:r>
            <w:r w:rsidR="00AD0585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-202</w:t>
            </w:r>
            <w:r w:rsidR="00AD0585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 xml:space="preserve"> Meetings</w:t>
            </w:r>
          </w:p>
          <w:p w14:paraId="754724F8" w14:textId="65EF2C27" w:rsidR="00996F04" w:rsidRPr="00485200" w:rsidRDefault="00996F04" w:rsidP="0049711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  <w:p w14:paraId="0C58C618" w14:textId="77777777" w:rsidR="0017350A" w:rsidRPr="0017350A" w:rsidRDefault="0017350A" w:rsidP="00AD0585">
            <w:pPr>
              <w:pStyle w:val="Defaul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ascii="Proxima Nova Lt" w:hAnsi="Proxima Nova Lt" w:cstheme="minorHAnsi"/>
                <w:bCs/>
                <w:sz w:val="32"/>
                <w:szCs w:val="32"/>
              </w:rPr>
              <w:t xml:space="preserve">October 19, 2025 – 10:00 AM – 3:00 PM </w:t>
            </w:r>
          </w:p>
          <w:p w14:paraId="6372ED26" w14:textId="02D005BB" w:rsidR="00996F04" w:rsidRPr="00AD0585" w:rsidRDefault="0017350A" w:rsidP="00AD0585">
            <w:pPr>
              <w:pStyle w:val="Defaul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ascii="Proxima Nova Lt" w:hAnsi="Proxima Nova Lt" w:cstheme="minorHAnsi"/>
                <w:bCs/>
                <w:sz w:val="32"/>
                <w:szCs w:val="32"/>
              </w:rPr>
              <w:t xml:space="preserve">December 8, 2025 – TBD </w:t>
            </w:r>
            <w:r w:rsidR="00AD0585" w:rsidRPr="005D04DA">
              <w:rPr>
                <w:rFonts w:ascii="Proxima Nova Lt" w:hAnsi="Proxima Nova Lt" w:cstheme="minorHAnsi"/>
                <w:bCs/>
                <w:sz w:val="32"/>
                <w:szCs w:val="32"/>
              </w:rPr>
              <w:t xml:space="preserve"> </w:t>
            </w:r>
          </w:p>
          <w:p w14:paraId="40809FE6" w14:textId="2A99F913" w:rsidR="009A4564" w:rsidRDefault="009A4564" w:rsidP="009A45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8111D" w:rsidRPr="0058111D" w14:paraId="310589DF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29FA" w14:textId="686553DC" w:rsidR="0058111D" w:rsidRPr="0058111D" w:rsidRDefault="0083422F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9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3E33" w14:textId="35719D8A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b/>
                <w:sz w:val="32"/>
                <w:szCs w:val="32"/>
              </w:rPr>
              <w:t>Adjournment</w:t>
            </w:r>
            <w:r w:rsidR="00485200">
              <w:rPr>
                <w:rFonts w:ascii="Proxima Nova" w:hAnsi="Proxima Nova" w:cs="Calibri"/>
                <w:b/>
                <w:sz w:val="32"/>
                <w:szCs w:val="32"/>
              </w:rPr>
              <w:t xml:space="preserve"> of </w:t>
            </w:r>
            <w:r w:rsidR="0017350A">
              <w:rPr>
                <w:rFonts w:ascii="Proxima Nova" w:hAnsi="Proxima Nova" w:cs="Calibri"/>
                <w:b/>
                <w:sz w:val="32"/>
                <w:szCs w:val="32"/>
              </w:rPr>
              <w:t>August 19</w:t>
            </w:r>
            <w:r w:rsidR="00485200">
              <w:rPr>
                <w:rFonts w:ascii="Proxima Nova" w:hAnsi="Proxima Nova" w:cs="Calibri"/>
                <w:b/>
                <w:sz w:val="32"/>
                <w:szCs w:val="32"/>
              </w:rPr>
              <w:t>, 202</w:t>
            </w:r>
            <w:r w:rsidR="00AD0585">
              <w:rPr>
                <w:rFonts w:ascii="Proxima Nova" w:hAnsi="Proxima Nova" w:cs="Calibri"/>
                <w:b/>
                <w:sz w:val="32"/>
                <w:szCs w:val="32"/>
              </w:rPr>
              <w:t>5</w:t>
            </w:r>
            <w:r w:rsidR="00485200">
              <w:rPr>
                <w:rFonts w:ascii="Proxima Nova" w:hAnsi="Proxima Nova" w:cs="Calibri"/>
                <w:b/>
                <w:sz w:val="32"/>
                <w:szCs w:val="32"/>
              </w:rPr>
              <w:t>, Meeting</w:t>
            </w:r>
          </w:p>
          <w:p w14:paraId="38871753" w14:textId="77777777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b/>
                <w:sz w:val="32"/>
                <w:szCs w:val="32"/>
              </w:rPr>
              <w:t xml:space="preserve"> </w:t>
            </w:r>
          </w:p>
          <w:p w14:paraId="31969B1A" w14:textId="77777777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b/>
                <w:bCs/>
                <w:sz w:val="32"/>
                <w:szCs w:val="32"/>
              </w:rPr>
              <w:t>Motion</w:t>
            </w:r>
            <w:r w:rsidRPr="0058111D">
              <w:rPr>
                <w:rFonts w:ascii="Proxima Nova" w:hAnsi="Proxima Nova" w:cs="Calibri"/>
                <w:sz w:val="32"/>
                <w:szCs w:val="32"/>
              </w:rPr>
              <w:t>: to adjourn the meeting</w:t>
            </w:r>
          </w:p>
          <w:p w14:paraId="79C90703" w14:textId="749618E4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b/>
                <w:bCs/>
                <w:sz w:val="32"/>
                <w:szCs w:val="32"/>
              </w:rPr>
              <w:t>M/S</w:t>
            </w:r>
            <w:r w:rsidRPr="0058111D">
              <w:rPr>
                <w:rFonts w:ascii="Proxima Nova" w:hAnsi="Proxima Nova" w:cs="Calibri"/>
                <w:sz w:val="32"/>
                <w:szCs w:val="32"/>
              </w:rPr>
              <w:t xml:space="preserve">: </w:t>
            </w:r>
            <w:r w:rsidR="003B0AAC">
              <w:rPr>
                <w:rFonts w:ascii="Proxima Nova" w:hAnsi="Proxima Nova" w:cs="Calibri"/>
                <w:sz w:val="32"/>
                <w:szCs w:val="32"/>
              </w:rPr>
              <w:t xml:space="preserve">Mary Joe Freire / Michelle Tan </w:t>
            </w:r>
          </w:p>
          <w:p w14:paraId="69288172" w14:textId="77777777" w:rsid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sz w:val="32"/>
                <w:szCs w:val="32"/>
              </w:rPr>
              <w:t>Meeting was adjourned</w:t>
            </w:r>
            <w:r w:rsidR="00416493">
              <w:rPr>
                <w:rFonts w:ascii="Proxima Nova" w:hAnsi="Proxima Nova" w:cs="Calibri"/>
                <w:sz w:val="32"/>
                <w:szCs w:val="32"/>
              </w:rPr>
              <w:t>.</w:t>
            </w:r>
          </w:p>
          <w:p w14:paraId="301F04BD" w14:textId="3D3B669A" w:rsidR="00485200" w:rsidRPr="0058111D" w:rsidRDefault="00485200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</w:tbl>
    <w:p w14:paraId="3C87073B" w14:textId="77777777" w:rsidR="0058111D" w:rsidRPr="0058111D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232D2665" w14:textId="57FA6BC9" w:rsidR="0058111D" w:rsidRPr="0058111D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b/>
          <w:kern w:val="0"/>
          <w:sz w:val="32"/>
          <w:szCs w:val="32"/>
          <w:lang w:val="en-CA"/>
          <w14:ligatures w14:val="none"/>
        </w:rPr>
        <w:t>M/S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Moved/Seconded,</w:t>
      </w:r>
      <w:r w:rsidR="00873D1E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</w:t>
      </w:r>
      <w:r w:rsidR="0017350A" w:rsidRPr="0017350A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CAO</w:t>
      </w:r>
      <w:r w:rsidR="0017350A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Chief Administrative Officer, </w:t>
      </w:r>
      <w:r w:rsidR="0017350A" w:rsidRPr="0017350A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LFO</w:t>
      </w:r>
      <w:r w:rsidR="0017350A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Law Foundation of Ontario, </w:t>
      </w:r>
      <w:r w:rsidR="0017350A" w:rsidRPr="0017350A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MAG</w:t>
      </w:r>
      <w:r w:rsidR="0017350A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Ministry of Attorney General, </w:t>
      </w:r>
      <w:r w:rsidR="0017350A" w:rsidRPr="0017350A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AI</w:t>
      </w:r>
      <w:r w:rsidR="0017350A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Artificial Intelligence, </w:t>
      </w:r>
      <w:r w:rsidR="0017350A" w:rsidRPr="0017350A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TBD</w:t>
      </w:r>
      <w:r w:rsidR="0017350A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To be determined,</w:t>
      </w:r>
      <w:r w:rsidR="00DE1E24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</w:t>
      </w:r>
      <w:r w:rsidRPr="0058111D">
        <w:rPr>
          <w:rFonts w:ascii="Proxima Nova" w:eastAsia="Calibri" w:hAnsi="Proxima Nova" w:cs="Calibri"/>
          <w:b/>
          <w:kern w:val="0"/>
          <w:sz w:val="32"/>
          <w:szCs w:val="32"/>
          <w:lang w:val="en-CA"/>
          <w14:ligatures w14:val="none"/>
        </w:rPr>
        <w:t>ED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Executive Director</w:t>
      </w:r>
    </w:p>
    <w:p w14:paraId="386EA29C" w14:textId="77777777" w:rsidR="00674608" w:rsidRDefault="00674608"/>
    <w:sectPr w:rsidR="00674608" w:rsidSect="0058111D">
      <w:headerReference w:type="default" r:id="rId7"/>
      <w:pgSz w:w="12240" w:h="15840"/>
      <w:pgMar w:top="284" w:right="1440" w:bottom="284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F628" w14:textId="77777777" w:rsidR="00C865BF" w:rsidRDefault="00C865BF">
      <w:pPr>
        <w:spacing w:after="0" w:line="240" w:lineRule="auto"/>
      </w:pPr>
      <w:r>
        <w:separator/>
      </w:r>
    </w:p>
  </w:endnote>
  <w:endnote w:type="continuationSeparator" w:id="0">
    <w:p w14:paraId="71FB1878" w14:textId="77777777" w:rsidR="00C865BF" w:rsidRDefault="00C8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Lt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BF90" w14:textId="77777777" w:rsidR="00C865BF" w:rsidRDefault="00C865BF">
      <w:pPr>
        <w:spacing w:after="0" w:line="240" w:lineRule="auto"/>
      </w:pPr>
      <w:r>
        <w:separator/>
      </w:r>
    </w:p>
  </w:footnote>
  <w:footnote w:type="continuationSeparator" w:id="0">
    <w:p w14:paraId="31E0E3F4" w14:textId="77777777" w:rsidR="00C865BF" w:rsidRDefault="00C86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4364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D20C9F" w14:textId="3ABD3D7E" w:rsidR="007E14A8" w:rsidRDefault="007E14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CC9DC3" w14:textId="77777777" w:rsidR="00416493" w:rsidRDefault="00416493" w:rsidP="00607648">
    <w:pPr>
      <w:pStyle w:val="Header"/>
      <w:tabs>
        <w:tab w:val="clear" w:pos="9360"/>
        <w:tab w:val="right" w:pos="10065"/>
      </w:tabs>
      <w:ind w:right="-8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8A4"/>
    <w:multiLevelType w:val="hybridMultilevel"/>
    <w:tmpl w:val="5044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3739"/>
    <w:multiLevelType w:val="hybridMultilevel"/>
    <w:tmpl w:val="40241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0A06"/>
    <w:multiLevelType w:val="hybridMultilevel"/>
    <w:tmpl w:val="C99C0E78"/>
    <w:lvl w:ilvl="0" w:tplc="50A665A2">
      <w:start w:val="1"/>
      <w:numFmt w:val="lowerLetter"/>
      <w:lvlText w:val="%1)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503EA"/>
    <w:multiLevelType w:val="hybridMultilevel"/>
    <w:tmpl w:val="3580CB7E"/>
    <w:lvl w:ilvl="0" w:tplc="4026518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152EC"/>
    <w:multiLevelType w:val="hybridMultilevel"/>
    <w:tmpl w:val="1D30068A"/>
    <w:lvl w:ilvl="0" w:tplc="5178DB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353A0"/>
    <w:multiLevelType w:val="hybridMultilevel"/>
    <w:tmpl w:val="EE82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C209D"/>
    <w:multiLevelType w:val="hybridMultilevel"/>
    <w:tmpl w:val="9D20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B1C29"/>
    <w:multiLevelType w:val="hybridMultilevel"/>
    <w:tmpl w:val="119E31FC"/>
    <w:lvl w:ilvl="0" w:tplc="F54C0C7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83B4C"/>
    <w:multiLevelType w:val="hybridMultilevel"/>
    <w:tmpl w:val="7584A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734BC"/>
    <w:multiLevelType w:val="hybridMultilevel"/>
    <w:tmpl w:val="97AA0264"/>
    <w:lvl w:ilvl="0" w:tplc="16DA26A8">
      <w:start w:val="1"/>
      <w:numFmt w:val="lowerLetter"/>
      <w:lvlText w:val="%1)"/>
      <w:lvlJc w:val="left"/>
      <w:pPr>
        <w:ind w:left="720" w:hanging="360"/>
      </w:pPr>
      <w:rPr>
        <w:rFonts w:ascii="Proxima Nova Lt" w:eastAsiaTheme="majorEastAsia" w:hAnsi="Proxima Nova Lt" w:cs="Arial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1771F"/>
    <w:multiLevelType w:val="hybridMultilevel"/>
    <w:tmpl w:val="73C85AC0"/>
    <w:lvl w:ilvl="0" w:tplc="F9F845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78617">
    <w:abstractNumId w:val="0"/>
  </w:num>
  <w:num w:numId="2" w16cid:durableId="969936284">
    <w:abstractNumId w:val="5"/>
  </w:num>
  <w:num w:numId="3" w16cid:durableId="1108426021">
    <w:abstractNumId w:val="7"/>
  </w:num>
  <w:num w:numId="4" w16cid:durableId="1535776480">
    <w:abstractNumId w:val="4"/>
  </w:num>
  <w:num w:numId="5" w16cid:durableId="545219298">
    <w:abstractNumId w:val="8"/>
  </w:num>
  <w:num w:numId="6" w16cid:durableId="1837108867">
    <w:abstractNumId w:val="6"/>
  </w:num>
  <w:num w:numId="7" w16cid:durableId="911692673">
    <w:abstractNumId w:val="3"/>
  </w:num>
  <w:num w:numId="8" w16cid:durableId="1850173287">
    <w:abstractNumId w:val="1"/>
  </w:num>
  <w:num w:numId="9" w16cid:durableId="2013676031">
    <w:abstractNumId w:val="9"/>
  </w:num>
  <w:num w:numId="10" w16cid:durableId="1142816790">
    <w:abstractNumId w:val="10"/>
  </w:num>
  <w:num w:numId="11" w16cid:durableId="157111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1D"/>
    <w:rsid w:val="00003D8E"/>
    <w:rsid w:val="0006146D"/>
    <w:rsid w:val="000A2D38"/>
    <w:rsid w:val="000C1056"/>
    <w:rsid w:val="000E36E3"/>
    <w:rsid w:val="001177B5"/>
    <w:rsid w:val="00120EC1"/>
    <w:rsid w:val="0017350A"/>
    <w:rsid w:val="001A0E15"/>
    <w:rsid w:val="001B1192"/>
    <w:rsid w:val="00222C3A"/>
    <w:rsid w:val="002C4311"/>
    <w:rsid w:val="002E3A00"/>
    <w:rsid w:val="00331F3C"/>
    <w:rsid w:val="00352B57"/>
    <w:rsid w:val="003540DE"/>
    <w:rsid w:val="00381104"/>
    <w:rsid w:val="00385497"/>
    <w:rsid w:val="00394D95"/>
    <w:rsid w:val="00396F31"/>
    <w:rsid w:val="003B0AAC"/>
    <w:rsid w:val="003B6344"/>
    <w:rsid w:val="00416493"/>
    <w:rsid w:val="0042503C"/>
    <w:rsid w:val="00470787"/>
    <w:rsid w:val="00485200"/>
    <w:rsid w:val="00497111"/>
    <w:rsid w:val="004F5013"/>
    <w:rsid w:val="00502747"/>
    <w:rsid w:val="00573C7D"/>
    <w:rsid w:val="0058111D"/>
    <w:rsid w:val="005B6A9D"/>
    <w:rsid w:val="005C00E8"/>
    <w:rsid w:val="0065743B"/>
    <w:rsid w:val="006640A8"/>
    <w:rsid w:val="00670386"/>
    <w:rsid w:val="00674608"/>
    <w:rsid w:val="006904E2"/>
    <w:rsid w:val="006E4BFE"/>
    <w:rsid w:val="006F39C6"/>
    <w:rsid w:val="00722997"/>
    <w:rsid w:val="007542EB"/>
    <w:rsid w:val="00781A75"/>
    <w:rsid w:val="0079585E"/>
    <w:rsid w:val="007C0589"/>
    <w:rsid w:val="007C79FE"/>
    <w:rsid w:val="007E14A8"/>
    <w:rsid w:val="0083422F"/>
    <w:rsid w:val="00873D1E"/>
    <w:rsid w:val="00893CD1"/>
    <w:rsid w:val="00897AF8"/>
    <w:rsid w:val="008A25D1"/>
    <w:rsid w:val="008C6D06"/>
    <w:rsid w:val="008C7176"/>
    <w:rsid w:val="008D66C9"/>
    <w:rsid w:val="008E69C6"/>
    <w:rsid w:val="009468F5"/>
    <w:rsid w:val="009679C6"/>
    <w:rsid w:val="00972237"/>
    <w:rsid w:val="00996F04"/>
    <w:rsid w:val="009A4564"/>
    <w:rsid w:val="009D618A"/>
    <w:rsid w:val="009F7943"/>
    <w:rsid w:val="00AB47DF"/>
    <w:rsid w:val="00AD0585"/>
    <w:rsid w:val="00B6201C"/>
    <w:rsid w:val="00B67E07"/>
    <w:rsid w:val="00B90853"/>
    <w:rsid w:val="00BD5DED"/>
    <w:rsid w:val="00BF4A1F"/>
    <w:rsid w:val="00BF5DF9"/>
    <w:rsid w:val="00C0411C"/>
    <w:rsid w:val="00C30658"/>
    <w:rsid w:val="00C633A7"/>
    <w:rsid w:val="00C67C17"/>
    <w:rsid w:val="00C865BF"/>
    <w:rsid w:val="00CB2164"/>
    <w:rsid w:val="00D602C5"/>
    <w:rsid w:val="00D83305"/>
    <w:rsid w:val="00DB3E3F"/>
    <w:rsid w:val="00DE1E24"/>
    <w:rsid w:val="00DF4C8C"/>
    <w:rsid w:val="00E01B64"/>
    <w:rsid w:val="00ED7CFD"/>
    <w:rsid w:val="00EE423E"/>
    <w:rsid w:val="00EE4819"/>
    <w:rsid w:val="00EF7AF2"/>
    <w:rsid w:val="00F1022C"/>
    <w:rsid w:val="00F7513F"/>
    <w:rsid w:val="00F76DF4"/>
    <w:rsid w:val="00FD08D2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5B45"/>
  <w15:chartTrackingRefBased/>
  <w15:docId w15:val="{890546DB-C187-4339-BB59-A4C8FFB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11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81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1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1D"/>
  </w:style>
  <w:style w:type="table" w:customStyle="1" w:styleId="MediumGrid2-Accent31">
    <w:name w:val="Medium Grid 2 - Accent 31"/>
    <w:basedOn w:val="TableNormal"/>
    <w:next w:val="MediumGrid2-Accent3"/>
    <w:uiPriority w:val="68"/>
    <w:rsid w:val="0058111D"/>
    <w:pPr>
      <w:spacing w:after="0" w:line="240" w:lineRule="auto"/>
    </w:pPr>
    <w:rPr>
      <w:rFonts w:ascii="Cambria" w:eastAsia="MS Gothic" w:hAnsi="Cambria" w:cs="Times New Roman"/>
      <w:color w:val="000000"/>
      <w:kern w:val="0"/>
      <w:lang w:val="en-CA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1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C865BF"/>
    <w:pPr>
      <w:spacing w:after="0" w:line="240" w:lineRule="auto"/>
    </w:pPr>
  </w:style>
  <w:style w:type="paragraph" w:customStyle="1" w:styleId="Default">
    <w:name w:val="Default"/>
    <w:rsid w:val="009A45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A8"/>
  </w:style>
  <w:style w:type="character" w:styleId="CommentReference">
    <w:name w:val="annotation reference"/>
    <w:basedOn w:val="DefaultParagraphFont"/>
    <w:uiPriority w:val="99"/>
    <w:semiHidden/>
    <w:unhideWhenUsed/>
    <w:rsid w:val="00C04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11C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7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1864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Reyes</dc:creator>
  <cp:keywords/>
  <dc:description/>
  <cp:lastModifiedBy>Stephanie Reyes</cp:lastModifiedBy>
  <cp:revision>3</cp:revision>
  <dcterms:created xsi:type="dcterms:W3CDTF">2025-10-23T14:28:00Z</dcterms:created>
  <dcterms:modified xsi:type="dcterms:W3CDTF">2025-10-23T17:34:00Z</dcterms:modified>
</cp:coreProperties>
</file>